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05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817AFB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90528B">
        <w:trPr>
          <w:trHeight w:val="285"/>
        </w:trPr>
        <w:tc>
          <w:tcPr>
            <w:tcW w:w="2952" w:type="dxa"/>
          </w:tcPr>
          <w:p w14:paraId="682D7F5B" w14:textId="77777777" w:rsidR="00DE6A25" w:rsidRDefault="00817AFB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853" w:type="dxa"/>
            <w:gridSpan w:val="5"/>
          </w:tcPr>
          <w:p w14:paraId="347BC0B8" w14:textId="5A9C1344" w:rsidR="00DE6A25" w:rsidRPr="006765ED" w:rsidRDefault="00B41128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IIS OKTAYANTI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817AFB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C82B023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AD444E">
              <w:rPr>
                <w:rFonts w:eastAsiaTheme="minorEastAsia" w:hint="eastAsia"/>
                <w:spacing w:val="-5"/>
                <w:lang w:eastAsia="zh-CN"/>
              </w:rPr>
              <w:t>SBW-0024</w:t>
            </w:r>
          </w:p>
        </w:tc>
      </w:tr>
      <w:tr w:rsidR="00DE6A25" w14:paraId="043E2199" w14:textId="77777777" w:rsidTr="0090528B">
        <w:trPr>
          <w:trHeight w:val="286"/>
        </w:trPr>
        <w:tc>
          <w:tcPr>
            <w:tcW w:w="2952" w:type="dxa"/>
          </w:tcPr>
          <w:p w14:paraId="0D87DF18" w14:textId="77777777" w:rsidR="00DE6A25" w:rsidRDefault="00817AFB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853" w:type="dxa"/>
            <w:gridSpan w:val="5"/>
          </w:tcPr>
          <w:p w14:paraId="30865DF5" w14:textId="4CD88F70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spacing w:val="-4"/>
                <w:lang w:eastAsia="zh-CN"/>
              </w:rPr>
              <w:t>9</w:t>
            </w:r>
            <w:r w:rsidR="008B709C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spacing w:val="-4"/>
                <w:lang w:eastAsia="zh-CN"/>
              </w:rPr>
              <w:t xml:space="preserve">10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BA83AFE" w:rsidR="00DE6A25" w:rsidRDefault="002A2269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FEC0853" wp14:editId="6F501A78">
                  <wp:extent cx="1873250" cy="2453333"/>
                  <wp:effectExtent l="0" t="0" r="0" b="4445"/>
                  <wp:docPr id="834368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368960" name="Picture 83436896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2308" r="-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077" cy="2464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 w:rsidTr="0090528B">
        <w:trPr>
          <w:trHeight w:val="297"/>
        </w:trPr>
        <w:tc>
          <w:tcPr>
            <w:tcW w:w="2952" w:type="dxa"/>
          </w:tcPr>
          <w:p w14:paraId="5E9B8F85" w14:textId="77777777" w:rsidR="00DE6A25" w:rsidRDefault="00817AFB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853" w:type="dxa"/>
            <w:gridSpan w:val="5"/>
          </w:tcPr>
          <w:p w14:paraId="10DDD037" w14:textId="77777777" w:rsidR="00DE6A25" w:rsidRDefault="00817AFB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90528B">
        <w:trPr>
          <w:trHeight w:val="297"/>
        </w:trPr>
        <w:tc>
          <w:tcPr>
            <w:tcW w:w="2952" w:type="dxa"/>
          </w:tcPr>
          <w:p w14:paraId="25752C5C" w14:textId="77777777" w:rsidR="00DE6A25" w:rsidRDefault="00817AFB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1B33990B" w14:textId="1F9DD1B3" w:rsidR="00DE6A25" w:rsidRDefault="008D7E44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>1999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B41128">
              <w:rPr>
                <w:rFonts w:eastAsiaTheme="minorEastAsia" w:hint="eastAsia"/>
                <w:lang w:eastAsia="zh-CN"/>
              </w:rPr>
              <w:t>10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B41128">
              <w:rPr>
                <w:rFonts w:ascii="SimSun" w:eastAsia="SimSun" w:hint="eastAsia"/>
                <w:spacing w:val="-28"/>
                <w:lang w:eastAsia="zh-CN"/>
              </w:rPr>
              <w:t xml:space="preserve">05 </w:t>
            </w:r>
            <w:r w:rsidR="008B709C"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90528B">
        <w:trPr>
          <w:trHeight w:val="298"/>
        </w:trPr>
        <w:tc>
          <w:tcPr>
            <w:tcW w:w="2952" w:type="dxa"/>
          </w:tcPr>
          <w:p w14:paraId="0916AF15" w14:textId="77777777" w:rsidR="00DE6A25" w:rsidRDefault="00817AFB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64775C5" w14:textId="423D1B4E" w:rsidR="00DE6A25" w:rsidRDefault="00B41128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 w:rsidRPr="00817AFB">
              <w:rPr>
                <w:rFonts w:asciiTheme="minorHAnsi" w:eastAsiaTheme="minorEastAsia" w:hAnsiTheme="minorHAnsi" w:cstheme="minorHAnsi"/>
                <w:lang w:eastAsia="zh-CN"/>
              </w:rPr>
              <w:t>2</w:t>
            </w:r>
            <w:r w:rsidR="00817AFB" w:rsidRPr="00817AFB">
              <w:rPr>
                <w:rFonts w:asciiTheme="minorHAnsi" w:eastAsia="新細明體" w:hAnsiTheme="minorHAnsi" w:cstheme="minorHAnsi"/>
                <w:lang w:eastAsia="zh-TW"/>
              </w:rPr>
              <w:t>7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90528B">
        <w:trPr>
          <w:trHeight w:val="284"/>
        </w:trPr>
        <w:tc>
          <w:tcPr>
            <w:tcW w:w="2952" w:type="dxa"/>
          </w:tcPr>
          <w:p w14:paraId="09BCDA4A" w14:textId="77777777" w:rsidR="00DE6A25" w:rsidRDefault="00817AFB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2D0EF46B" w14:textId="15A5D80F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F6170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064B8D">
              <w:rPr>
                <w:rFonts w:eastAsiaTheme="minorEastAsia" w:hint="eastAsia"/>
                <w:spacing w:val="-2"/>
                <w:lang w:eastAsia="zh-CN"/>
              </w:rPr>
              <w:t xml:space="preserve">KEBUMEN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90528B">
        <w:trPr>
          <w:trHeight w:val="297"/>
        </w:trPr>
        <w:tc>
          <w:tcPr>
            <w:tcW w:w="2952" w:type="dxa"/>
          </w:tcPr>
          <w:p w14:paraId="5EDAD3E7" w14:textId="77777777" w:rsidR="00DE6A25" w:rsidRDefault="00817AFB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853" w:type="dxa"/>
            <w:gridSpan w:val="5"/>
          </w:tcPr>
          <w:p w14:paraId="0C002CB2" w14:textId="7D4E95E3" w:rsidR="00DE6A25" w:rsidRDefault="00817AFB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B41128">
              <w:rPr>
                <w:rFonts w:eastAsiaTheme="minorEastAsia" w:hint="eastAsia"/>
                <w:lang w:eastAsia="zh-CN"/>
              </w:rPr>
              <w:t xml:space="preserve">4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41128">
              <w:rPr>
                <w:rFonts w:eastAsiaTheme="minorEastAsia" w:hint="eastAsia"/>
                <w:lang w:eastAsia="zh-CN"/>
              </w:rPr>
              <w:t xml:space="preserve">  </w:t>
            </w:r>
            <w:r w:rsidR="001D6980">
              <w:rPr>
                <w:rFonts w:eastAsiaTheme="minorEastAsia" w:hint="eastAsia"/>
                <w:lang w:eastAsia="zh-CN"/>
              </w:rPr>
              <w:t>50</w:t>
            </w:r>
            <w:r w:rsidR="00870925">
              <w:rPr>
                <w:rFonts w:eastAsiaTheme="minorEastAsia" w:hint="eastAsia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90528B">
        <w:trPr>
          <w:trHeight w:val="297"/>
        </w:trPr>
        <w:tc>
          <w:tcPr>
            <w:tcW w:w="2952" w:type="dxa"/>
          </w:tcPr>
          <w:p w14:paraId="018DAB2F" w14:textId="77777777" w:rsidR="00DE6A25" w:rsidRDefault="00817AFB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85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90528B">
        <w:trPr>
          <w:trHeight w:val="298"/>
        </w:trPr>
        <w:tc>
          <w:tcPr>
            <w:tcW w:w="2952" w:type="dxa"/>
          </w:tcPr>
          <w:p w14:paraId="642E487F" w14:textId="77777777" w:rsidR="00DE6A25" w:rsidRDefault="00817AFB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853" w:type="dxa"/>
            <w:gridSpan w:val="5"/>
          </w:tcPr>
          <w:p w14:paraId="5EA0142A" w14:textId="3A596645" w:rsidR="00DE6A25" w:rsidRDefault="00B41128" w:rsidP="00B41128">
            <w:pPr>
              <w:pStyle w:val="TableParagraph"/>
              <w:spacing w:line="274" w:lineRule="exact"/>
              <w:rPr>
                <w:lang w:eastAsia="zh-CN"/>
              </w:rPr>
            </w:pPr>
            <w:r w:rsidRPr="00B41128">
              <w:rPr>
                <w:rFonts w:ascii="SimSun" w:eastAsia="SimSun" w:hint="eastAsia"/>
                <w:spacing w:val="25"/>
                <w:lang w:eastAsia="zh-CN"/>
              </w:rPr>
              <w:t>高中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="007C4D55">
              <w:rPr>
                <w:rFonts w:ascii="SimSun" w:eastAsia="SimSun" w:hint="eastAsia"/>
                <w:spacing w:val="25"/>
                <w:lang w:eastAsia="zh-CN"/>
              </w:rPr>
              <w:t>SM</w:t>
            </w:r>
            <w:r>
              <w:rPr>
                <w:rFonts w:ascii="SimSun" w:eastAsia="SimSun" w:hint="eastAsia"/>
                <w:spacing w:val="25"/>
                <w:lang w:eastAsia="zh-CN"/>
              </w:rPr>
              <w:t>A</w:t>
            </w:r>
            <w:r w:rsidR="00BF6D1F"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90528B">
        <w:trPr>
          <w:trHeight w:val="650"/>
        </w:trPr>
        <w:tc>
          <w:tcPr>
            <w:tcW w:w="2952" w:type="dxa"/>
            <w:shd w:val="clear" w:color="auto" w:fill="F7C9AC"/>
          </w:tcPr>
          <w:p w14:paraId="68B1590F" w14:textId="77777777" w:rsidR="00DE6A25" w:rsidRDefault="00817AFB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817AFB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051" w:type="dxa"/>
            <w:shd w:val="clear" w:color="auto" w:fill="F7C9AC"/>
          </w:tcPr>
          <w:p w14:paraId="371854BA" w14:textId="77777777" w:rsidR="00DE6A25" w:rsidRDefault="00817AFB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817AFB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817AFB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817AFB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817AFB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817AFB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90528B">
        <w:trPr>
          <w:trHeight w:val="291"/>
        </w:trPr>
        <w:tc>
          <w:tcPr>
            <w:tcW w:w="2952" w:type="dxa"/>
            <w:shd w:val="clear" w:color="auto" w:fill="F7C9AC"/>
          </w:tcPr>
          <w:p w14:paraId="3EC82CDD" w14:textId="77777777" w:rsidR="00DE6A25" w:rsidRDefault="00817AFB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05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90528B">
        <w:trPr>
          <w:trHeight w:val="292"/>
        </w:trPr>
        <w:tc>
          <w:tcPr>
            <w:tcW w:w="2952" w:type="dxa"/>
            <w:shd w:val="clear" w:color="auto" w:fill="F7C9AC"/>
          </w:tcPr>
          <w:p w14:paraId="5D8F1A39" w14:textId="77777777" w:rsidR="00DE6A25" w:rsidRDefault="00817AFB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05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817AFB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90528B">
        <w:trPr>
          <w:trHeight w:val="286"/>
        </w:trPr>
        <w:tc>
          <w:tcPr>
            <w:tcW w:w="2952" w:type="dxa"/>
            <w:shd w:val="clear" w:color="auto" w:fill="F7C9AC"/>
          </w:tcPr>
          <w:p w14:paraId="64D5E47F" w14:textId="77777777" w:rsidR="00DE6A25" w:rsidRDefault="00817AFB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05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90528B">
        <w:trPr>
          <w:trHeight w:val="285"/>
        </w:trPr>
        <w:tc>
          <w:tcPr>
            <w:tcW w:w="2952" w:type="dxa"/>
            <w:shd w:val="clear" w:color="auto" w:fill="F7C9AC"/>
          </w:tcPr>
          <w:p w14:paraId="1FCB738C" w14:textId="77777777" w:rsidR="00DE6A25" w:rsidRDefault="00817AFB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05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90528B">
        <w:trPr>
          <w:trHeight w:val="284"/>
        </w:trPr>
        <w:tc>
          <w:tcPr>
            <w:tcW w:w="2952" w:type="dxa"/>
            <w:shd w:val="clear" w:color="auto" w:fill="F7C9AC"/>
          </w:tcPr>
          <w:p w14:paraId="5C4B3E0B" w14:textId="77777777" w:rsidR="00DE6A25" w:rsidRDefault="00817AFB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05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60171911" w14:textId="758E2900" w:rsidR="00DE6A25" w:rsidRDefault="00D62DD3">
            <w:pPr>
              <w:pStyle w:val="TableParagraph"/>
              <w:ind w:left="106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54CFB9" wp14:editId="0284DB1C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0</wp:posOffset>
                  </wp:positionV>
                  <wp:extent cx="1028097" cy="1827530"/>
                  <wp:effectExtent l="0" t="0" r="635" b="1270"/>
                  <wp:wrapSquare wrapText="bothSides"/>
                  <wp:docPr id="5104181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97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A2B3B6" w14:textId="082ADF74" w:rsidR="00B41128" w:rsidRPr="00B41128" w:rsidRDefault="00B41128">
            <w:pPr>
              <w:pStyle w:val="TableParagraph"/>
              <w:ind w:left="106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  <w:vMerge w:val="restart"/>
          </w:tcPr>
          <w:p w14:paraId="33D5242F" w14:textId="61E2295F" w:rsidR="00DE6A25" w:rsidRDefault="00D62DD3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C43740" wp14:editId="02F692BC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3175</wp:posOffset>
                  </wp:positionV>
                  <wp:extent cx="1033780" cy="1837690"/>
                  <wp:effectExtent l="0" t="0" r="0" b="0"/>
                  <wp:wrapSquare wrapText="bothSides"/>
                  <wp:docPr id="20773724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6841" w14:paraId="1A99E033" w14:textId="77777777" w:rsidTr="0090528B">
        <w:trPr>
          <w:trHeight w:val="297"/>
        </w:trPr>
        <w:tc>
          <w:tcPr>
            <w:tcW w:w="295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853" w:type="dxa"/>
            <w:gridSpan w:val="5"/>
          </w:tcPr>
          <w:p w14:paraId="7DADCEE1" w14:textId="60022958" w:rsidR="009C6841" w:rsidRPr="008D7E44" w:rsidRDefault="00384F80" w:rsidP="0090528B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 w:rsidRPr="00384F80">
              <w:rPr>
                <w:rFonts w:eastAsiaTheme="minorEastAsia" w:hint="eastAsia"/>
                <w:lang w:eastAsia="zh-CN"/>
              </w:rPr>
              <w:t>未婚</w:t>
            </w:r>
            <w:r w:rsidRPr="00384F80">
              <w:rPr>
                <w:rFonts w:eastAsiaTheme="minorEastAsia" w:hint="eastAsia"/>
                <w:lang w:eastAsia="zh-CN"/>
              </w:rPr>
              <w:t xml:space="preserve">  Single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90528B">
        <w:trPr>
          <w:trHeight w:val="553"/>
        </w:trPr>
        <w:tc>
          <w:tcPr>
            <w:tcW w:w="2952" w:type="dxa"/>
          </w:tcPr>
          <w:p w14:paraId="1C3AD022" w14:textId="77777777" w:rsidR="00DE6A25" w:rsidRDefault="00817AFB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817AFB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853" w:type="dxa"/>
            <w:gridSpan w:val="5"/>
          </w:tcPr>
          <w:p w14:paraId="5C17F373" w14:textId="427E98F0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90528B">
        <w:trPr>
          <w:trHeight w:val="286"/>
        </w:trPr>
        <w:tc>
          <w:tcPr>
            <w:tcW w:w="2952" w:type="dxa"/>
          </w:tcPr>
          <w:p w14:paraId="57AE8214" w14:textId="77777777" w:rsidR="00DE6A25" w:rsidRDefault="00817AFB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853" w:type="dxa"/>
            <w:gridSpan w:val="5"/>
          </w:tcPr>
          <w:p w14:paraId="5CC115BA" w14:textId="0DBDF4F3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90528B">
        <w:trPr>
          <w:trHeight w:val="286"/>
        </w:trPr>
        <w:tc>
          <w:tcPr>
            <w:tcW w:w="2952" w:type="dxa"/>
          </w:tcPr>
          <w:p w14:paraId="6221058C" w14:textId="77777777" w:rsidR="00DE6A25" w:rsidRDefault="00817AFB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853" w:type="dxa"/>
            <w:gridSpan w:val="5"/>
          </w:tcPr>
          <w:p w14:paraId="27DEC013" w14:textId="4B6AC5E0" w:rsidR="00DE6A25" w:rsidRPr="006765ED" w:rsidRDefault="00DE6A25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90528B">
        <w:trPr>
          <w:trHeight w:val="283"/>
        </w:trPr>
        <w:tc>
          <w:tcPr>
            <w:tcW w:w="2952" w:type="dxa"/>
          </w:tcPr>
          <w:p w14:paraId="36CCBCB9" w14:textId="77777777" w:rsidR="00DE6A25" w:rsidRDefault="00817AFB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6770CEC9" w14:textId="5A35F3AC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90528B">
        <w:trPr>
          <w:trHeight w:val="297"/>
        </w:trPr>
        <w:tc>
          <w:tcPr>
            <w:tcW w:w="2952" w:type="dxa"/>
          </w:tcPr>
          <w:p w14:paraId="6661AC6C" w14:textId="77777777" w:rsidR="00DE6A25" w:rsidRDefault="00817AFB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C208C6A" w14:textId="62D1EA65" w:rsidR="00DE6A25" w:rsidRDefault="00DE6A25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90528B">
        <w:trPr>
          <w:trHeight w:val="286"/>
        </w:trPr>
        <w:tc>
          <w:tcPr>
            <w:tcW w:w="2952" w:type="dxa"/>
          </w:tcPr>
          <w:p w14:paraId="59DE0A85" w14:textId="77777777" w:rsidR="00DE6A25" w:rsidRDefault="00817AFB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853" w:type="dxa"/>
            <w:gridSpan w:val="5"/>
          </w:tcPr>
          <w:p w14:paraId="3646782B" w14:textId="1BDEF8E6" w:rsidR="00DE6A25" w:rsidRPr="00A27EC1" w:rsidRDefault="00064B8D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>SUMBAWA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817AFB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092D21A1" w:rsidR="00DE6A25" w:rsidRDefault="0054445F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50 </w:t>
            </w:r>
            <w:r w:rsidR="00BF6D1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817AFB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817AFB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817AFB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817AFB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693CE6D8" w:rsidR="00A27EC1" w:rsidRPr="009C6841" w:rsidRDefault="00B41128" w:rsidP="008D7E44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sz w:val="18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18"/>
                <w:lang w:eastAsia="zh-CN"/>
              </w:rPr>
              <w:t xml:space="preserve">PRT ( JAGA ANAK UMUR 3 TH / 5 TAHUN  ) 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煮飯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洗衣服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打掃房子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去市場買菜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,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洗車</w:t>
            </w:r>
            <w:r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 xml:space="preserve">  , 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照顧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3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歲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/5</w:t>
            </w:r>
            <w:r w:rsidRPr="00B4112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highlight w:val="yellow"/>
                <w:lang w:eastAsia="zh-CN"/>
              </w:rPr>
              <w:t>歲兒童</w:t>
            </w:r>
            <w:r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4968D5B3" w14:textId="328C753E" w:rsidR="00DE6A25" w:rsidRDefault="006E051B">
            <w:pPr>
              <w:pStyle w:val="TableParagraph"/>
              <w:ind w:left="107"/>
            </w:pPr>
            <w:r>
              <w:rPr>
                <w:rFonts w:eastAsiaTheme="minorEastAsia" w:hint="eastAsia"/>
                <w:lang w:eastAsia="zh-CN"/>
              </w:rPr>
              <w:t>3 (</w:t>
            </w:r>
            <w:r w:rsidR="008D7E44">
              <w:rPr>
                <w:rFonts w:eastAsiaTheme="minorEastAsia" w:hint="eastAsia"/>
                <w:lang w:eastAsia="zh-CN"/>
              </w:rPr>
              <w:t>202</w:t>
            </w:r>
            <w:r w:rsidR="00B41128">
              <w:rPr>
                <w:rFonts w:eastAsiaTheme="minorEastAsia" w:hint="eastAsia"/>
                <w:lang w:eastAsia="zh-CN"/>
              </w:rPr>
              <w:t>2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 xml:space="preserve">pulang </w:t>
            </w:r>
            <w:r w:rsidR="008D7E44">
              <w:rPr>
                <w:rFonts w:eastAsiaTheme="minorEastAsia" w:hint="eastAsia"/>
                <w:lang w:eastAsia="zh-CN"/>
              </w:rPr>
              <w:t xml:space="preserve"> </w:t>
            </w:r>
            <w:r w:rsidR="00B41128">
              <w:rPr>
                <w:rFonts w:eastAsiaTheme="minorEastAsia" w:hint="eastAsia"/>
                <w:lang w:eastAsia="zh-CN"/>
              </w:rPr>
              <w:t>jan /</w:t>
            </w:r>
            <w:r w:rsidR="008D7E44">
              <w:rPr>
                <w:rFonts w:eastAsiaTheme="minorEastAsia" w:hint="eastAsia"/>
                <w:lang w:eastAsia="zh-CN"/>
              </w:rPr>
              <w:t xml:space="preserve">2025 </w:t>
            </w:r>
            <w:r w:rsidR="0047083E">
              <w:rPr>
                <w:rFonts w:eastAsiaTheme="minorEastAsia" w:hint="eastAsia"/>
                <w:lang w:eastAsia="zh-CN"/>
              </w:rPr>
              <w:t xml:space="preserve">  </w:t>
            </w:r>
            <w:r w:rsidR="0090528B">
              <w:rPr>
                <w:rFonts w:eastAsiaTheme="minorEastAsia" w:hint="eastAsia"/>
                <w:lang w:eastAsia="zh-CN"/>
              </w:rPr>
              <w:t xml:space="preserve">  </w:t>
            </w:r>
            <w:r>
              <w:rPr>
                <w:rFonts w:eastAsiaTheme="minorEastAsia" w:hint="eastAsia"/>
                <w:lang w:eastAsia="zh-CN"/>
              </w:rPr>
              <w:t>)</w:t>
            </w:r>
            <w:r w:rsidR="00064B8D">
              <w:rPr>
                <w:rFonts w:eastAsiaTheme="minorEastAsia" w:hint="eastAsia"/>
                <w:lang w:eastAsia="zh-CN"/>
              </w:rPr>
              <w:t xml:space="preserve"> </w:t>
            </w:r>
            <w:r w:rsidR="00BF6D1F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55DB0DA4" w14:textId="351DFF29" w:rsidR="00DE6A25" w:rsidRPr="00D62DD3" w:rsidRDefault="00B41128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b/>
                <w:bCs/>
                <w:lang w:eastAsia="zh-CN"/>
              </w:rPr>
            </w:pPr>
            <w:r w:rsidRPr="00D62DD3">
              <w:rPr>
                <w:rFonts w:eastAsiaTheme="minorEastAsia" w:hint="eastAsia"/>
                <w:b/>
                <w:bCs/>
                <w:highlight w:val="yellow"/>
                <w:lang w:eastAsia="zh-CN"/>
              </w:rPr>
              <w:t>阿拉伯</w:t>
            </w:r>
            <w:r w:rsidRPr="00D62DD3">
              <w:rPr>
                <w:rFonts w:eastAsiaTheme="minorEastAsia" w:hint="eastAsia"/>
                <w:b/>
                <w:bCs/>
                <w:lang w:eastAsia="zh-CN"/>
              </w:rPr>
              <w:t xml:space="preserve"> 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1E31EC80" w:rsidR="00DE6A25" w:rsidRPr="008C3D66" w:rsidRDefault="008D7E44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725F0053" w14:textId="763A14F1" w:rsidR="00DE6A25" w:rsidRPr="009C6841" w:rsidRDefault="008D7E44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</w:p>
        </w:tc>
        <w:tc>
          <w:tcPr>
            <w:tcW w:w="2304" w:type="dxa"/>
            <w:gridSpan w:val="5"/>
          </w:tcPr>
          <w:p w14:paraId="419C6CD5" w14:textId="14AADC8B" w:rsidR="00DE6A25" w:rsidRDefault="00DE6A25" w:rsidP="0090528B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817AFB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90528B">
        <w:trPr>
          <w:trHeight w:val="297"/>
        </w:trPr>
        <w:tc>
          <w:tcPr>
            <w:tcW w:w="2952" w:type="dxa"/>
          </w:tcPr>
          <w:p w14:paraId="79DBA9DF" w14:textId="77777777" w:rsidR="00DE6A25" w:rsidRDefault="00817AFB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585" w:type="dxa"/>
            <w:gridSpan w:val="4"/>
          </w:tcPr>
          <w:p w14:paraId="7B10BA7B" w14:textId="43CE0BA9" w:rsidR="00DE6A25" w:rsidRPr="00A27EC1" w:rsidRDefault="00D62DD3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HAKIMAN </w:t>
            </w:r>
          </w:p>
        </w:tc>
        <w:tc>
          <w:tcPr>
            <w:tcW w:w="1268" w:type="dxa"/>
          </w:tcPr>
          <w:p w14:paraId="4BCF053B" w14:textId="77777777" w:rsidR="00DE6A25" w:rsidRDefault="00817AF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063295AE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D62DD3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50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817AF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E8A30B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Pr="007F6170">
              <w:rPr>
                <w:rFonts w:ascii="SimSun" w:eastAsia="SimSun" w:hint="eastAsia"/>
                <w:lang w:eastAsia="zh-CN"/>
              </w:rPr>
              <w:t>農民</w:t>
            </w:r>
          </w:p>
        </w:tc>
      </w:tr>
      <w:tr w:rsidR="00DE6A25" w14:paraId="22A4E292" w14:textId="77777777" w:rsidTr="0090528B">
        <w:trPr>
          <w:trHeight w:val="297"/>
        </w:trPr>
        <w:tc>
          <w:tcPr>
            <w:tcW w:w="2952" w:type="dxa"/>
          </w:tcPr>
          <w:p w14:paraId="3BBC7B1A" w14:textId="77777777" w:rsidR="00DE6A25" w:rsidRDefault="00817AFB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585" w:type="dxa"/>
            <w:gridSpan w:val="4"/>
          </w:tcPr>
          <w:p w14:paraId="48CB5A47" w14:textId="254CF3F2" w:rsidR="00DE6A25" w:rsidRPr="00A27EC1" w:rsidRDefault="00D62DD3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CUK </w:t>
            </w:r>
          </w:p>
        </w:tc>
        <w:tc>
          <w:tcPr>
            <w:tcW w:w="1268" w:type="dxa"/>
          </w:tcPr>
          <w:p w14:paraId="3C533AB9" w14:textId="77777777" w:rsidR="00DE6A25" w:rsidRDefault="00817AF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75DC83BD" w:rsidR="00DE6A25" w:rsidRPr="00BF6BD7" w:rsidRDefault="00D62DD3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50</w:t>
            </w:r>
            <w:r w:rsidR="0090528B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817AF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079BA91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7F6170" w:rsidRPr="007F6170">
              <w:rPr>
                <w:rFonts w:ascii="SimSun" w:eastAsia="SimSun" w:hint="eastAsia"/>
                <w:lang w:eastAsia="zh-CN"/>
              </w:rPr>
              <w:t>農民</w:t>
            </w:r>
            <w:r>
              <w:rPr>
                <w:rFonts w:ascii="SimSun" w:eastAsia="SimSun" w:hint="eastAsia"/>
                <w:lang w:eastAsia="zh-CN"/>
              </w:rPr>
              <w:t xml:space="preserve">   </w:t>
            </w:r>
          </w:p>
        </w:tc>
      </w:tr>
      <w:tr w:rsidR="00DE6A25" w14:paraId="198CFD24" w14:textId="77777777" w:rsidTr="0090528B">
        <w:trPr>
          <w:trHeight w:val="286"/>
        </w:trPr>
        <w:tc>
          <w:tcPr>
            <w:tcW w:w="2952" w:type="dxa"/>
          </w:tcPr>
          <w:p w14:paraId="2A94B423" w14:textId="77777777" w:rsidR="00DE6A25" w:rsidRDefault="00817AFB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051" w:type="dxa"/>
          </w:tcPr>
          <w:p w14:paraId="25CF65ED" w14:textId="6C6E77D7" w:rsidR="00DE6A25" w:rsidRPr="00A27EC1" w:rsidRDefault="00D62DD3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4 </w:t>
            </w:r>
            <w:r w:rsidR="008D7E44">
              <w:rPr>
                <w:rFonts w:eastAsiaTheme="minorEastAsia" w:hint="eastAsia"/>
                <w:spacing w:val="-10"/>
                <w:lang w:eastAsia="zh-CN"/>
              </w:rPr>
              <w:t xml:space="preserve">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817AFB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71D963B5" w:rsidR="00DE6A25" w:rsidRPr="00A27EC1" w:rsidRDefault="00D62DD3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</w:tr>
      <w:tr w:rsidR="00DE6A25" w14:paraId="6BB13E83" w14:textId="77777777" w:rsidTr="0090528B">
        <w:trPr>
          <w:trHeight w:val="272"/>
        </w:trPr>
        <w:tc>
          <w:tcPr>
            <w:tcW w:w="295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4"/>
          </w:tcPr>
          <w:p w14:paraId="0BCB9EB9" w14:textId="77777777" w:rsidR="00DE6A25" w:rsidRDefault="00817AFB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414ECA04" w:rsidR="00DE6A25" w:rsidRPr="00BF6BD7" w:rsidRDefault="008B709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="008D7E44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D62DD3">
              <w:rPr>
                <w:rFonts w:ascii="Times New Roman" w:eastAsiaTheme="minorEastAsia" w:hint="eastAsia"/>
                <w:sz w:val="20"/>
                <w:lang w:eastAsia="zh-CN"/>
              </w:rPr>
              <w:t>2 (28</w:t>
            </w:r>
            <w:r w:rsidR="00D62DD3" w:rsidRPr="00D62DD3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 w:rsidR="00D62DD3">
              <w:rPr>
                <w:rFonts w:ascii="Times New Roman" w:eastAsiaTheme="minorEastAsia" w:hint="eastAsia"/>
                <w:sz w:val="20"/>
                <w:lang w:eastAsia="zh-CN"/>
              </w:rPr>
              <w:t>21</w:t>
            </w:r>
            <w:r w:rsidR="00D62DD3" w:rsidRPr="00D62DD3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 w:rsidR="00D62DD3">
              <w:rPr>
                <w:rFonts w:ascii="Times New Roman" w:eastAsiaTheme="minorEastAsia" w:hint="eastAsia"/>
                <w:sz w:val="20"/>
                <w:lang w:eastAsia="zh-CN"/>
              </w:rPr>
              <w:t xml:space="preserve">)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817AFB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2FCEC86C" w:rsidR="00DE6A25" w:rsidRPr="00A27EC1" w:rsidRDefault="00BF6D1F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 xml:space="preserve"> </w:t>
            </w:r>
            <w:r w:rsidR="00D62DD3"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>1 ( 30</w:t>
            </w:r>
            <w:r w:rsidR="00D62DD3" w:rsidRPr="00D62DD3"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>嵗</w:t>
            </w:r>
            <w:r w:rsidR="00D62DD3"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 xml:space="preserve"> 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817AFB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817AFB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817AFB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817AFB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817AFB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817AFB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817AFB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817AFB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817AFB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29517BC5" w:rsidR="00DE6A25" w:rsidRPr="0090528B" w:rsidRDefault="00DE6A25" w:rsidP="0090528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158E873E" w:rsidR="00DE6A25" w:rsidRPr="0090528B" w:rsidRDefault="00BF6D1F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BF6D1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817AFB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817AFB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817AFB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817AFB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1CD7C62C" w:rsidR="00232C26" w:rsidRPr="0090528B" w:rsidRDefault="0090528B">
      <w:pPr>
        <w:rPr>
          <w:color w:val="EE0000"/>
          <w:lang w:eastAsia="zh-CN"/>
        </w:rPr>
      </w:pPr>
      <w:r>
        <w:br/>
      </w:r>
      <w:r w:rsidRPr="0090528B">
        <w:rPr>
          <w:rFonts w:hint="eastAsia"/>
          <w:color w:val="EE0000"/>
          <w:highlight w:val="yellow"/>
          <w:lang w:eastAsia="zh-CN"/>
        </w:rPr>
        <w:t>#BERSEDIA MAKAN MAKANAN TERCAMPUR DENGAN DAGING BABI , MAKAN SAYURNYA SAJA</w:t>
      </w:r>
      <w:r w:rsidRPr="0090528B">
        <w:rPr>
          <w:rFonts w:hint="eastAsia"/>
          <w:color w:val="EE0000"/>
          <w:lang w:eastAsia="zh-CN"/>
        </w:rPr>
        <w:t xml:space="preserve">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6A588" w14:textId="77777777" w:rsidR="00817AFB" w:rsidRDefault="00817AFB" w:rsidP="00817AFB">
      <w:r>
        <w:separator/>
      </w:r>
    </w:p>
  </w:endnote>
  <w:endnote w:type="continuationSeparator" w:id="0">
    <w:p w14:paraId="04E419AF" w14:textId="77777777" w:rsidR="00817AFB" w:rsidRDefault="00817AFB" w:rsidP="0081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1C191" w14:textId="77777777" w:rsidR="00817AFB" w:rsidRDefault="00817AFB" w:rsidP="00817AFB">
      <w:r>
        <w:separator/>
      </w:r>
    </w:p>
  </w:footnote>
  <w:footnote w:type="continuationSeparator" w:id="0">
    <w:p w14:paraId="5B8EF379" w14:textId="77777777" w:rsidR="00817AFB" w:rsidRDefault="00817AFB" w:rsidP="0081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532D4"/>
    <w:rsid w:val="00064B8D"/>
    <w:rsid w:val="00066C9D"/>
    <w:rsid w:val="000B703A"/>
    <w:rsid w:val="000C0B33"/>
    <w:rsid w:val="000C1865"/>
    <w:rsid w:val="0010476F"/>
    <w:rsid w:val="00136D2A"/>
    <w:rsid w:val="001B5487"/>
    <w:rsid w:val="001C5123"/>
    <w:rsid w:val="001D6980"/>
    <w:rsid w:val="00215EAF"/>
    <w:rsid w:val="00232C26"/>
    <w:rsid w:val="00274DB4"/>
    <w:rsid w:val="00286A9C"/>
    <w:rsid w:val="002A2269"/>
    <w:rsid w:val="003638BD"/>
    <w:rsid w:val="00384F80"/>
    <w:rsid w:val="00396268"/>
    <w:rsid w:val="003A24F9"/>
    <w:rsid w:val="003F3982"/>
    <w:rsid w:val="0047083E"/>
    <w:rsid w:val="005161ED"/>
    <w:rsid w:val="00532346"/>
    <w:rsid w:val="0054445F"/>
    <w:rsid w:val="005C463F"/>
    <w:rsid w:val="00604A66"/>
    <w:rsid w:val="006126F8"/>
    <w:rsid w:val="0067077A"/>
    <w:rsid w:val="006765ED"/>
    <w:rsid w:val="00697C26"/>
    <w:rsid w:val="006B489D"/>
    <w:rsid w:val="006E051B"/>
    <w:rsid w:val="007A6A51"/>
    <w:rsid w:val="007B6D75"/>
    <w:rsid w:val="007C4D55"/>
    <w:rsid w:val="007E23CC"/>
    <w:rsid w:val="007F6170"/>
    <w:rsid w:val="00817AFB"/>
    <w:rsid w:val="00870925"/>
    <w:rsid w:val="008B709C"/>
    <w:rsid w:val="008C3D66"/>
    <w:rsid w:val="008D7E44"/>
    <w:rsid w:val="0090528B"/>
    <w:rsid w:val="00917533"/>
    <w:rsid w:val="009828E1"/>
    <w:rsid w:val="0099230E"/>
    <w:rsid w:val="009C6841"/>
    <w:rsid w:val="00A27EC1"/>
    <w:rsid w:val="00A33568"/>
    <w:rsid w:val="00AD444E"/>
    <w:rsid w:val="00AF38AB"/>
    <w:rsid w:val="00B41128"/>
    <w:rsid w:val="00BE1F83"/>
    <w:rsid w:val="00BF6BD7"/>
    <w:rsid w:val="00BF6D1F"/>
    <w:rsid w:val="00C42DA6"/>
    <w:rsid w:val="00C51E0A"/>
    <w:rsid w:val="00D02BAD"/>
    <w:rsid w:val="00D179C9"/>
    <w:rsid w:val="00D51B3E"/>
    <w:rsid w:val="00D62DD3"/>
    <w:rsid w:val="00DE6A25"/>
    <w:rsid w:val="00E0309F"/>
    <w:rsid w:val="00E3362E"/>
    <w:rsid w:val="00EB5CAE"/>
    <w:rsid w:val="00F92EEB"/>
    <w:rsid w:val="00FB067C"/>
    <w:rsid w:val="00FC14A8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817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AFB"/>
    <w:rPr>
      <w:sz w:val="20"/>
      <w:szCs w:val="20"/>
      <w:lang w:val="ms"/>
    </w:rPr>
  </w:style>
  <w:style w:type="paragraph" w:styleId="a7">
    <w:name w:val="footer"/>
    <w:basedOn w:val="a"/>
    <w:link w:val="a8"/>
    <w:uiPriority w:val="99"/>
    <w:unhideWhenUsed/>
    <w:rsid w:val="00817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AFB"/>
    <w:rPr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cp:lastPrinted>2025-12-12T08:44:00Z</cp:lastPrinted>
  <dcterms:created xsi:type="dcterms:W3CDTF">2026-01-07T08:56:00Z</dcterms:created>
  <dcterms:modified xsi:type="dcterms:W3CDTF">2026-01-07T08:56:00Z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